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942F" w14:textId="77777777" w:rsidR="00250B83" w:rsidRPr="00250B83" w:rsidRDefault="00250B83" w:rsidP="00250B83">
      <w:pPr>
        <w:rPr>
          <w:rFonts w:ascii="Calibri" w:hAnsi="Calibri" w:cs="Calibri"/>
          <w:b/>
          <w:bCs/>
        </w:rPr>
      </w:pPr>
      <w:r w:rsidRPr="00250B83">
        <w:rPr>
          <w:rFonts w:ascii="Calibri" w:hAnsi="Calibri" w:cs="Calibri"/>
          <w:b/>
          <w:bCs/>
        </w:rPr>
        <w:t>Comment accéder au logement ?</w:t>
      </w:r>
    </w:p>
    <w:p w14:paraId="3660A10C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 xml:space="preserve">dimanche, juin 15 à partir de </w:t>
      </w:r>
      <w:proofErr w:type="gramStart"/>
      <w:r w:rsidRPr="00250B83">
        <w:rPr>
          <w:rFonts w:ascii="Calibri" w:hAnsi="Calibri" w:cs="Calibri"/>
        </w:rPr>
        <w:t>15:</w:t>
      </w:r>
      <w:proofErr w:type="gramEnd"/>
      <w:r w:rsidRPr="00250B83">
        <w:rPr>
          <w:rFonts w:ascii="Calibri" w:hAnsi="Calibri" w:cs="Calibri"/>
        </w:rPr>
        <w:t>00</w:t>
      </w:r>
    </w:p>
    <w:p w14:paraId="47E0985C" w14:textId="77777777" w:rsidR="0042767D" w:rsidRDefault="0042767D">
      <w:pPr>
        <w:rPr>
          <w:rFonts w:ascii="Calibri" w:hAnsi="Calibri" w:cs="Calibri"/>
        </w:rPr>
      </w:pPr>
    </w:p>
    <w:p w14:paraId="337C05FE" w14:textId="0F55139F" w:rsidR="00250B83" w:rsidRDefault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 xml:space="preserve">19 Rue du Plan de l'Olivier, 34000 Montpellier, </w:t>
      </w:r>
      <w:r>
        <w:rPr>
          <w:rFonts w:ascii="Calibri" w:hAnsi="Calibri" w:cs="Calibri"/>
        </w:rPr>
        <w:t>France</w:t>
      </w:r>
    </w:p>
    <w:p w14:paraId="66ED6BA8" w14:textId="77777777" w:rsidR="00250B83" w:rsidRDefault="00250B83">
      <w:pPr>
        <w:rPr>
          <w:rFonts w:ascii="Calibri" w:hAnsi="Calibri" w:cs="Calibri"/>
        </w:rPr>
      </w:pPr>
    </w:p>
    <w:p w14:paraId="40EE70DE" w14:textId="77777777" w:rsidR="00250B83" w:rsidRPr="00250B83" w:rsidRDefault="00250B83" w:rsidP="00250B83">
      <w:pPr>
        <w:rPr>
          <w:rFonts w:ascii="Calibri" w:hAnsi="Calibri" w:cs="Calibri"/>
          <w:b/>
          <w:bCs/>
        </w:rPr>
      </w:pPr>
      <w:r w:rsidRPr="00250B83">
        <w:rPr>
          <w:rFonts w:ascii="Calibri" w:hAnsi="Calibri" w:cs="Calibri"/>
          <w:b/>
          <w:bCs/>
        </w:rPr>
        <w:t>via Rue de Maguelone</w:t>
      </w:r>
    </w:p>
    <w:p w14:paraId="166CD409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</w:t>
      </w:r>
    </w:p>
    <w:p w14:paraId="680F1982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14 min</w:t>
      </w:r>
    </w:p>
    <w:p w14:paraId="265291EE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1,0 km</w:t>
      </w:r>
    </w:p>
    <w:p w14:paraId="48B51B0C" w14:textId="77777777" w:rsidR="00250B83" w:rsidRPr="00250B83" w:rsidRDefault="00250B83" w:rsidP="00250B83">
      <w:pPr>
        <w:rPr>
          <w:rFonts w:ascii="Calibri" w:hAnsi="Calibri" w:cs="Calibri"/>
          <w:b/>
          <w:bCs/>
        </w:rPr>
      </w:pPr>
      <w:r w:rsidRPr="00250B83">
        <w:rPr>
          <w:rFonts w:ascii="Calibri" w:hAnsi="Calibri" w:cs="Calibri"/>
          <w:b/>
          <w:bCs/>
        </w:rPr>
        <w:t>via Rue de Maguelone, Rue de la Loge et Rue de l'Aiguillerie</w:t>
      </w:r>
    </w:p>
    <w:p w14:paraId="66DB6F0D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</w:t>
      </w:r>
    </w:p>
    <w:p w14:paraId="0B4041CF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16 min</w:t>
      </w:r>
    </w:p>
    <w:p w14:paraId="3B294DE2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1,1 km</w:t>
      </w:r>
    </w:p>
    <w:p w14:paraId="3A9DACF8" w14:textId="77777777" w:rsidR="00250B83" w:rsidRPr="00250B83" w:rsidRDefault="00250B83" w:rsidP="00250B83">
      <w:pPr>
        <w:rPr>
          <w:rFonts w:ascii="Calibri" w:hAnsi="Calibri" w:cs="Calibri"/>
          <w:b/>
          <w:bCs/>
        </w:rPr>
      </w:pPr>
      <w:r w:rsidRPr="00250B83">
        <w:rPr>
          <w:rFonts w:ascii="Calibri" w:hAnsi="Calibri" w:cs="Calibri"/>
          <w:b/>
          <w:bCs/>
        </w:rPr>
        <w:t>via Rue de Maguelone et All. Paul Boulet</w:t>
      </w:r>
    </w:p>
    <w:p w14:paraId="67D09BFF" w14:textId="77777777" w:rsidR="00250B83" w:rsidRDefault="00250B83">
      <w:pPr>
        <w:rPr>
          <w:rFonts w:ascii="Calibri" w:hAnsi="Calibri" w:cs="Calibri"/>
        </w:rPr>
      </w:pPr>
    </w:p>
    <w:p w14:paraId="637C2D83" w14:textId="77777777" w:rsidR="00250B83" w:rsidRDefault="00250B83">
      <w:pPr>
        <w:rPr>
          <w:rFonts w:ascii="Calibri" w:hAnsi="Calibri" w:cs="Calibri"/>
        </w:rPr>
      </w:pPr>
    </w:p>
    <w:p w14:paraId="7A4FCD4F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 xml:space="preserve">Prendre la direction nord sur Rue de Maguelone vers Rue </w:t>
      </w:r>
      <w:proofErr w:type="spellStart"/>
      <w:r w:rsidRPr="00250B83">
        <w:rPr>
          <w:rFonts w:ascii="Calibri" w:hAnsi="Calibri" w:cs="Calibri"/>
        </w:rPr>
        <w:t>Pagezy</w:t>
      </w:r>
      <w:proofErr w:type="spellEnd"/>
    </w:p>
    <w:p w14:paraId="62844F9A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 xml:space="preserve"> </w:t>
      </w:r>
    </w:p>
    <w:p w14:paraId="08EEA330" w14:textId="77777777" w:rsidR="00250B83" w:rsidRPr="00250B83" w:rsidRDefault="00250B83" w:rsidP="00250B83">
      <w:pPr>
        <w:rPr>
          <w:rFonts w:ascii="Calibri" w:hAnsi="Calibri" w:cs="Calibri"/>
          <w:b/>
          <w:bCs/>
        </w:rPr>
      </w:pPr>
      <w:r w:rsidRPr="00250B83">
        <w:rPr>
          <w:rFonts w:ascii="Calibri" w:hAnsi="Calibri" w:cs="Calibri"/>
          <w:b/>
          <w:bCs/>
        </w:rPr>
        <w:t>Voie avec portions à accès limité</w:t>
      </w:r>
    </w:p>
    <w:p w14:paraId="45F70C8E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260 m</w:t>
      </w:r>
    </w:p>
    <w:p w14:paraId="31A96C31" w14:textId="5DB923A2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653F0E82" wp14:editId="18004739">
            <wp:extent cx="175260" cy="175260"/>
            <wp:effectExtent l="0" t="0" r="0" b="0"/>
            <wp:docPr id="1167425662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86E04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Prendre à droite sur Pl. de la Comédie</w:t>
      </w:r>
    </w:p>
    <w:p w14:paraId="17915D9B" w14:textId="2F0F8AA6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3F1C7029" wp14:editId="007BF917">
            <wp:extent cx="480060" cy="480060"/>
            <wp:effectExtent l="0" t="0" r="0" b="0"/>
            <wp:docPr id="1004052708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0C818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</w:t>
      </w:r>
    </w:p>
    <w:p w14:paraId="04C910D2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16 m</w:t>
      </w:r>
    </w:p>
    <w:p w14:paraId="3097026F" w14:textId="778CBE22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4107B40E" wp14:editId="1CFB80E6">
            <wp:extent cx="175260" cy="175260"/>
            <wp:effectExtent l="0" t="0" r="0" b="0"/>
            <wp:docPr id="1289184464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5345E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Prendre à gauche sur Rue de la Loge</w:t>
      </w:r>
    </w:p>
    <w:p w14:paraId="75F6BE08" w14:textId="0C7B0594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5F934AC9" wp14:editId="424FDA6B">
            <wp:extent cx="480060" cy="480060"/>
            <wp:effectExtent l="0" t="0" r="0" b="0"/>
            <wp:docPr id="410411632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5287A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</w:t>
      </w:r>
    </w:p>
    <w:p w14:paraId="134E95A2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110 m</w:t>
      </w:r>
    </w:p>
    <w:p w14:paraId="48CF1C00" w14:textId="5279D85D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30A8E8B9" wp14:editId="4A12E8CD">
            <wp:extent cx="175260" cy="175260"/>
            <wp:effectExtent l="0" t="0" r="0" b="0"/>
            <wp:docPr id="1561813916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21606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Prendre à droite sur Rue Jacques Cœur</w:t>
      </w:r>
    </w:p>
    <w:p w14:paraId="4FC3BED8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130 m</w:t>
      </w:r>
    </w:p>
    <w:p w14:paraId="237D3611" w14:textId="185C40B1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5AF4C3AB" wp14:editId="21A02947">
            <wp:extent cx="175260" cy="175260"/>
            <wp:effectExtent l="0" t="0" r="0" b="0"/>
            <wp:docPr id="291943974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FC9A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Prendre à droite sur Rue de la Monnaie</w:t>
      </w:r>
    </w:p>
    <w:p w14:paraId="4FDA4BED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4 m</w:t>
      </w:r>
    </w:p>
    <w:p w14:paraId="049FB4D8" w14:textId="4EF3CCF2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7B035561" wp14:editId="08877081">
            <wp:extent cx="175260" cy="175260"/>
            <wp:effectExtent l="0" t="0" r="0" b="0"/>
            <wp:docPr id="19763065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96B9A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Tourner à gauche pour rester sur Rue de la Monnaie</w:t>
      </w:r>
    </w:p>
    <w:p w14:paraId="7ED1E86E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110 m</w:t>
      </w:r>
    </w:p>
    <w:p w14:paraId="55CEBCF8" w14:textId="48CB502F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49EF5769" wp14:editId="64C0856B">
            <wp:extent cx="175260" cy="175260"/>
            <wp:effectExtent l="0" t="0" r="0" b="0"/>
            <wp:docPr id="1089339121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45D6B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Continuer sur Rue du Collège</w:t>
      </w:r>
    </w:p>
    <w:p w14:paraId="2EF0BE38" w14:textId="29CCDA51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7DF923A5" wp14:editId="7C2EC873">
            <wp:extent cx="480060" cy="480060"/>
            <wp:effectExtent l="0" t="0" r="0" b="0"/>
            <wp:docPr id="1804564275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E36FE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</w:t>
      </w:r>
    </w:p>
    <w:p w14:paraId="7050A781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120 m</w:t>
      </w:r>
    </w:p>
    <w:p w14:paraId="6136FC05" w14:textId="1FB6BBD3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59D95C3D" wp14:editId="636B1FFB">
            <wp:extent cx="175260" cy="175260"/>
            <wp:effectExtent l="0" t="0" r="0" b="0"/>
            <wp:docPr id="11241770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24E9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Prendre à gauche sur Place Notre Dame</w:t>
      </w:r>
    </w:p>
    <w:p w14:paraId="63E7B0FF" w14:textId="0756AE1C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mc:AlternateContent>
          <mc:Choice Requires="wps">
            <w:drawing>
              <wp:inline distT="0" distB="0" distL="0" distR="0" wp14:anchorId="02B46E33" wp14:editId="51B77D81">
                <wp:extent cx="304800" cy="304800"/>
                <wp:effectExtent l="0" t="0" r="0" b="0"/>
                <wp:docPr id="1505095401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B6D1C" id="Rectangle 2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A7E02E0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</w:t>
      </w:r>
    </w:p>
    <w:p w14:paraId="5F4115DA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14 m</w:t>
      </w:r>
    </w:p>
    <w:p w14:paraId="5EF03B2A" w14:textId="532A462E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5EF44C6E" wp14:editId="0F05235C">
            <wp:extent cx="175260" cy="175260"/>
            <wp:effectExtent l="0" t="0" r="0" b="0"/>
            <wp:docPr id="834648165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A9479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Prendre à droite sur Rue de l'Aiguillerie</w:t>
      </w:r>
    </w:p>
    <w:p w14:paraId="33BEB41C" w14:textId="1C7323B0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5D24F0C0" wp14:editId="72D97BE6">
            <wp:extent cx="480060" cy="480060"/>
            <wp:effectExtent l="0" t="0" r="0" b="0"/>
            <wp:docPr id="1228805729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05AF5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</w:t>
      </w:r>
    </w:p>
    <w:p w14:paraId="2C7E391B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85 m</w:t>
      </w:r>
    </w:p>
    <w:p w14:paraId="01617AF5" w14:textId="32B009CA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6D34EFF5" wp14:editId="0ACB4202">
            <wp:extent cx="175260" cy="175260"/>
            <wp:effectExtent l="0" t="0" r="0" b="0"/>
            <wp:docPr id="1907002035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6BAAF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Prendre à gauche sur Rue de l'École de Pharmacie</w:t>
      </w:r>
    </w:p>
    <w:p w14:paraId="64248F75" w14:textId="3CF14BC0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mc:AlternateContent>
          <mc:Choice Requires="wps">
            <w:drawing>
              <wp:inline distT="0" distB="0" distL="0" distR="0" wp14:anchorId="22E66DA9" wp14:editId="7FECDD43">
                <wp:extent cx="304800" cy="304800"/>
                <wp:effectExtent l="0" t="0" r="0" b="0"/>
                <wp:docPr id="1893805443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DABAE" id="Rectangle 2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9A07692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</w:t>
      </w:r>
    </w:p>
    <w:p w14:paraId="4BF1B952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16 m</w:t>
      </w:r>
    </w:p>
    <w:p w14:paraId="135F696A" w14:textId="0A47A3A4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drawing>
          <wp:inline distT="0" distB="0" distL="0" distR="0" wp14:anchorId="7D09B658" wp14:editId="4D13C3B4">
            <wp:extent cx="175260" cy="175260"/>
            <wp:effectExtent l="0" t="0" r="0" b="0"/>
            <wp:docPr id="149361090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BCD31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Prendre à droite sur Rue du Plan de l'Olivier</w:t>
      </w:r>
    </w:p>
    <w:p w14:paraId="32DBA7CB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 xml:space="preserve"> </w:t>
      </w:r>
    </w:p>
    <w:p w14:paraId="2FC0EC2A" w14:textId="77777777" w:rsidR="00250B83" w:rsidRPr="00250B83" w:rsidRDefault="00250B83" w:rsidP="00250B83">
      <w:pPr>
        <w:rPr>
          <w:rFonts w:ascii="Calibri" w:hAnsi="Calibri" w:cs="Calibri"/>
          <w:b/>
          <w:bCs/>
        </w:rPr>
      </w:pPr>
      <w:r w:rsidRPr="00250B83">
        <w:rPr>
          <w:rFonts w:ascii="Calibri" w:hAnsi="Calibri" w:cs="Calibri"/>
          <w:b/>
          <w:bCs/>
        </w:rPr>
        <w:t>Votre destination se trouvera sur la gauche.</w:t>
      </w:r>
    </w:p>
    <w:p w14:paraId="1730E3CC" w14:textId="215ED713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mc:AlternateContent>
          <mc:Choice Requires="wps">
            <w:drawing>
              <wp:inline distT="0" distB="0" distL="0" distR="0" wp14:anchorId="78A558E2" wp14:editId="7776BDDE">
                <wp:extent cx="304800" cy="304800"/>
                <wp:effectExtent l="0" t="0" r="0" b="0"/>
                <wp:docPr id="1164079091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3B43FA" id="Rectangle 1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99FC919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</w:t>
      </w:r>
    </w:p>
    <w:p w14:paraId="11F2A292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64 m</w:t>
      </w:r>
    </w:p>
    <w:p w14:paraId="24537064" w14:textId="77777777" w:rsidR="00250B83" w:rsidRPr="00250B83" w:rsidRDefault="00250B83" w:rsidP="00250B83">
      <w:pPr>
        <w:rPr>
          <w:rFonts w:ascii="Calibri" w:hAnsi="Calibri" w:cs="Calibri"/>
          <w:b/>
          <w:bCs/>
        </w:rPr>
      </w:pPr>
      <w:r w:rsidRPr="00250B83">
        <w:rPr>
          <w:rFonts w:ascii="Calibri" w:hAnsi="Calibri" w:cs="Calibri"/>
          <w:b/>
          <w:bCs/>
        </w:rPr>
        <w:t>29-1 Rue du Plan de l'Olivier</w:t>
      </w:r>
    </w:p>
    <w:p w14:paraId="300B6C65" w14:textId="77777777" w:rsidR="00250B83" w:rsidRPr="00250B83" w:rsidRDefault="00250B83" w:rsidP="00250B83">
      <w:pPr>
        <w:rPr>
          <w:rFonts w:ascii="Calibri" w:hAnsi="Calibri" w:cs="Calibri"/>
        </w:rPr>
      </w:pPr>
      <w:r w:rsidRPr="00250B83">
        <w:rPr>
          <w:rFonts w:ascii="Calibri" w:hAnsi="Calibri" w:cs="Calibri"/>
        </w:rPr>
        <w:t>34000 Montpellier</w:t>
      </w:r>
    </w:p>
    <w:p w14:paraId="26B31CD0" w14:textId="704A2BF9" w:rsidR="00250B83" w:rsidRDefault="00126638">
      <w:p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</w:p>
    <w:p w14:paraId="47DA4E67" w14:textId="77777777" w:rsidR="00126638" w:rsidRDefault="00126638">
      <w:pPr>
        <w:rPr>
          <w:rFonts w:ascii="Calibri" w:hAnsi="Calibri" w:cs="Calibri"/>
        </w:rPr>
      </w:pPr>
    </w:p>
    <w:p w14:paraId="068D5366" w14:textId="77777777" w:rsidR="00126638" w:rsidRPr="00126638" w:rsidRDefault="00126638" w:rsidP="00126638">
      <w:pPr>
        <w:rPr>
          <w:rFonts w:ascii="Calibri" w:hAnsi="Calibri" w:cs="Calibri"/>
        </w:rPr>
      </w:pPr>
      <w:r w:rsidRPr="00126638">
        <w:rPr>
          <w:rFonts w:ascii="Calibri" w:hAnsi="Calibri" w:cs="Calibri"/>
        </w:rPr>
        <w:t>Informations relatives au wifi</w:t>
      </w:r>
    </w:p>
    <w:p w14:paraId="76C52DF1" w14:textId="77777777" w:rsidR="00126638" w:rsidRPr="00126638" w:rsidRDefault="00126638" w:rsidP="00126638">
      <w:pPr>
        <w:rPr>
          <w:rFonts w:ascii="Calibri" w:hAnsi="Calibri" w:cs="Calibri"/>
        </w:rPr>
      </w:pPr>
      <w:r w:rsidRPr="00126638">
        <w:rPr>
          <w:rFonts w:ascii="Calibri" w:hAnsi="Calibri" w:cs="Calibri"/>
        </w:rPr>
        <w:t>Réseau</w:t>
      </w:r>
    </w:p>
    <w:p w14:paraId="0580781B" w14:textId="77777777" w:rsidR="00126638" w:rsidRPr="00126638" w:rsidRDefault="00126638" w:rsidP="00126638">
      <w:pPr>
        <w:rPr>
          <w:rFonts w:ascii="Calibri" w:hAnsi="Calibri" w:cs="Calibri"/>
        </w:rPr>
      </w:pPr>
      <w:r w:rsidRPr="00126638">
        <w:rPr>
          <w:rFonts w:ascii="Calibri" w:hAnsi="Calibri" w:cs="Calibri"/>
        </w:rPr>
        <w:t>Freebox-773CBF</w:t>
      </w:r>
    </w:p>
    <w:p w14:paraId="2C8C5989" w14:textId="77777777" w:rsidR="00126638" w:rsidRPr="00126638" w:rsidRDefault="00126638" w:rsidP="00126638">
      <w:pPr>
        <w:rPr>
          <w:rFonts w:ascii="Calibri" w:hAnsi="Calibri" w:cs="Calibri"/>
        </w:rPr>
      </w:pPr>
      <w:r w:rsidRPr="00126638">
        <w:rPr>
          <w:rFonts w:ascii="Calibri" w:hAnsi="Calibri" w:cs="Calibri"/>
        </w:rPr>
        <w:t>Mot de passe</w:t>
      </w:r>
    </w:p>
    <w:p w14:paraId="1F539950" w14:textId="77777777" w:rsidR="00126638" w:rsidRPr="00126638" w:rsidRDefault="00126638" w:rsidP="00126638">
      <w:pPr>
        <w:rPr>
          <w:rFonts w:ascii="Calibri" w:hAnsi="Calibri" w:cs="Calibri"/>
        </w:rPr>
      </w:pPr>
      <w:r w:rsidRPr="00126638">
        <w:rPr>
          <w:rFonts w:ascii="Calibri" w:hAnsi="Calibri" w:cs="Calibri"/>
        </w:rPr>
        <w:t>x7sb3qwnfzqsvvnvqr29b3</w:t>
      </w:r>
    </w:p>
    <w:p w14:paraId="722E9BD5" w14:textId="77777777" w:rsidR="00126638" w:rsidRDefault="00126638">
      <w:pPr>
        <w:rPr>
          <w:rFonts w:ascii="Calibri" w:hAnsi="Calibri" w:cs="Calibri"/>
        </w:rPr>
      </w:pPr>
    </w:p>
    <w:p w14:paraId="66372F6B" w14:textId="77777777" w:rsidR="00126638" w:rsidRDefault="00126638">
      <w:pPr>
        <w:rPr>
          <w:rFonts w:ascii="Calibri" w:hAnsi="Calibri" w:cs="Calibri"/>
        </w:rPr>
      </w:pPr>
    </w:p>
    <w:p w14:paraId="4FF9849D" w14:textId="77777777" w:rsidR="00126638" w:rsidRPr="00B534F5" w:rsidRDefault="00126638">
      <w:pPr>
        <w:rPr>
          <w:rFonts w:ascii="Calibri" w:hAnsi="Calibri" w:cs="Calibri"/>
        </w:rPr>
      </w:pPr>
    </w:p>
    <w:sectPr w:rsidR="00126638" w:rsidRPr="00B5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83"/>
    <w:rsid w:val="0004238C"/>
    <w:rsid w:val="000514D2"/>
    <w:rsid w:val="00126638"/>
    <w:rsid w:val="00250B83"/>
    <w:rsid w:val="002A0646"/>
    <w:rsid w:val="002E2F0D"/>
    <w:rsid w:val="0042767D"/>
    <w:rsid w:val="004C23E0"/>
    <w:rsid w:val="00587141"/>
    <w:rsid w:val="005C5B9A"/>
    <w:rsid w:val="007136C5"/>
    <w:rsid w:val="00725B48"/>
    <w:rsid w:val="008439C9"/>
    <w:rsid w:val="008F7560"/>
    <w:rsid w:val="00AC54A0"/>
    <w:rsid w:val="00B534F5"/>
    <w:rsid w:val="00C10BCF"/>
    <w:rsid w:val="00F43BB1"/>
    <w:rsid w:val="00F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5576"/>
  <w15:chartTrackingRefBased/>
  <w15:docId w15:val="{2E7905F6-327B-4486-9F7B-2F22FE99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0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0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0B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0B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0B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0B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0B8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0B8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0B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0B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0B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0B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0B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0B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0B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0B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0B8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0B8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0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91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2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2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8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7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08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0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0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6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5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53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0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2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65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01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1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75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52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1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41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4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7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09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0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61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1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72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00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1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75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50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82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94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80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74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739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7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4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8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65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91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809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2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0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26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1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421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3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845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0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3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5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1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77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26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246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6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97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4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55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0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6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478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01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8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02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01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4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0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1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93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30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70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64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245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49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2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7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45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75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1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7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842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0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3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63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5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5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576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58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06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67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8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62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05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23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229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2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60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15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2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610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0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50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43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92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0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403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1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558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5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48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9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992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8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9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8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84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86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54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3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488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3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0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0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3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98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80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92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88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7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85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0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2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5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2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08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1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41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9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27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5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0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768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18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3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9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95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8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2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36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998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7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0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9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1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6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33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03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5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7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9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0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6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96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1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1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Audap</dc:creator>
  <cp:keywords/>
  <dc:description/>
  <cp:lastModifiedBy>Emilie Audap</cp:lastModifiedBy>
  <cp:revision>2</cp:revision>
  <dcterms:created xsi:type="dcterms:W3CDTF">2025-06-13T15:23:00Z</dcterms:created>
  <dcterms:modified xsi:type="dcterms:W3CDTF">2025-06-13T15:28:00Z</dcterms:modified>
</cp:coreProperties>
</file>